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37DA472C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  <w:r w:rsidR="00C86B9F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 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2D53C8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C1BE1"/>
    <w:rsid w:val="00C86B9F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918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2025-03-28T08:35:00Z</dcterms:modified>
</cp:coreProperties>
</file>